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0D7CE" w14:textId="685D779D" w:rsidR="004756E7" w:rsidRDefault="003056A3" w:rsidP="003056A3">
      <w:pPr>
        <w:jc w:val="center"/>
        <w:rPr>
          <w:rFonts w:ascii="Arial" w:hAnsi="Arial" w:cs="Arial"/>
        </w:rPr>
      </w:pPr>
      <w:r w:rsidRPr="00D97F05"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33EC436B" wp14:editId="64C2A9E2">
            <wp:extent cx="1828800" cy="1706880"/>
            <wp:effectExtent l="0" t="0" r="0" b="7620"/>
            <wp:docPr id="445550296" name="Picture 1" descr="A logo with a star and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50296" name="Picture 1" descr="A logo with a star and a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0986B" w14:textId="77777777" w:rsidR="001C1028" w:rsidRPr="001C1028" w:rsidRDefault="001C1028" w:rsidP="003056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09ED56" w14:textId="3E494F7D" w:rsidR="001C1028" w:rsidRPr="001C1028" w:rsidRDefault="001C1028" w:rsidP="003056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C1028">
        <w:rPr>
          <w:rFonts w:ascii="Arial" w:hAnsi="Arial" w:cs="Arial"/>
          <w:b/>
          <w:bCs/>
          <w:sz w:val="24"/>
          <w:szCs w:val="24"/>
        </w:rPr>
        <w:t xml:space="preserve"> Branded Promotional Items for Hire</w:t>
      </w:r>
    </w:p>
    <w:p w14:paraId="40C60669" w14:textId="39E297E9" w:rsidR="003056A3" w:rsidRDefault="003056A3">
      <w:pPr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>The following promotional items are available to hire</w:t>
      </w:r>
      <w:r w:rsidR="00C57642">
        <w:rPr>
          <w:rFonts w:ascii="Arial" w:hAnsi="Arial" w:cs="Arial"/>
          <w:sz w:val="24"/>
          <w:szCs w:val="24"/>
        </w:rPr>
        <w:t xml:space="preserve"> for events</w:t>
      </w:r>
      <w:r w:rsidRPr="004F6C39">
        <w:rPr>
          <w:rFonts w:ascii="Arial" w:hAnsi="Arial" w:cs="Arial"/>
          <w:sz w:val="24"/>
          <w:szCs w:val="24"/>
        </w:rPr>
        <w:t xml:space="preserve"> from Patteson Lodge</w:t>
      </w:r>
      <w:r w:rsidR="00D97F05">
        <w:rPr>
          <w:rFonts w:ascii="Arial" w:hAnsi="Arial" w:cs="Arial"/>
          <w:sz w:val="24"/>
          <w:szCs w:val="24"/>
        </w:rPr>
        <w:t>,</w:t>
      </w:r>
      <w:r w:rsidRPr="004F6C39">
        <w:rPr>
          <w:rFonts w:ascii="Arial" w:hAnsi="Arial" w:cs="Arial"/>
          <w:sz w:val="24"/>
          <w:szCs w:val="24"/>
        </w:rPr>
        <w:t xml:space="preserve"> free of charge</w:t>
      </w:r>
      <w:r w:rsidR="00166281">
        <w:rPr>
          <w:rFonts w:ascii="Arial" w:hAnsi="Arial" w:cs="Arial"/>
          <w:sz w:val="24"/>
          <w:szCs w:val="24"/>
        </w:rPr>
        <w:t xml:space="preserve">, </w:t>
      </w:r>
      <w:r w:rsidR="00D97F05">
        <w:rPr>
          <w:rFonts w:ascii="Arial" w:hAnsi="Arial" w:cs="Arial"/>
          <w:sz w:val="24"/>
          <w:szCs w:val="24"/>
        </w:rPr>
        <w:t xml:space="preserve">to book and arrange collection, please contact </w:t>
      </w:r>
      <w:hyperlink r:id="rId6" w:history="1">
        <w:r w:rsidR="00D97F05" w:rsidRPr="004E443C">
          <w:rPr>
            <w:rStyle w:val="Hyperlink"/>
            <w:rFonts w:ascii="Arial" w:hAnsi="Arial" w:cs="Arial"/>
            <w:sz w:val="24"/>
            <w:szCs w:val="24"/>
          </w:rPr>
          <w:t>ggnadmin@girlguidingnorfolk.org.uk</w:t>
        </w:r>
      </w:hyperlink>
      <w:r w:rsidR="00D97F05">
        <w:rPr>
          <w:rStyle w:val="Hyperlink"/>
          <w:rFonts w:ascii="Arial" w:hAnsi="Arial" w:cs="Arial"/>
          <w:sz w:val="24"/>
          <w:szCs w:val="24"/>
        </w:rPr>
        <w:t xml:space="preserve">  </w:t>
      </w:r>
    </w:p>
    <w:p w14:paraId="43142802" w14:textId="77777777" w:rsidR="00C57642" w:rsidRPr="004F6C39" w:rsidRDefault="00C57642">
      <w:pPr>
        <w:rPr>
          <w:rFonts w:ascii="Arial" w:hAnsi="Arial" w:cs="Arial"/>
          <w:sz w:val="24"/>
          <w:szCs w:val="24"/>
        </w:rPr>
      </w:pPr>
    </w:p>
    <w:p w14:paraId="0A3E2E43" w14:textId="1BF2C739" w:rsidR="00C57642" w:rsidRPr="00F500A6" w:rsidRDefault="00166281">
      <w:pPr>
        <w:rPr>
          <w:rFonts w:ascii="Arial" w:hAnsi="Arial" w:cs="Arial"/>
        </w:rPr>
      </w:pPr>
      <w:r w:rsidRPr="00F500A6">
        <w:rPr>
          <w:rFonts w:ascii="Arial" w:hAnsi="Arial" w:cs="Arial"/>
          <w:noProof/>
        </w:rPr>
        <w:drawing>
          <wp:inline distT="0" distB="0" distL="0" distR="0" wp14:anchorId="54EECB18" wp14:editId="3D82EC26">
            <wp:extent cx="1351180" cy="1013460"/>
            <wp:effectExtent l="0" t="0" r="1905" b="0"/>
            <wp:docPr id="1327387886" name="Picture 4" descr="A group of banners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87886" name="Picture 4" descr="A group of banners in a roo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59" cy="102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0A6">
        <w:rPr>
          <w:rFonts w:ascii="Arial" w:hAnsi="Arial" w:cs="Arial"/>
          <w:noProof/>
        </w:rPr>
        <w:drawing>
          <wp:inline distT="0" distB="0" distL="0" distR="0" wp14:anchorId="4889B2B7" wp14:editId="299E6B30">
            <wp:extent cx="1347888" cy="1010889"/>
            <wp:effectExtent l="0" t="2858" r="2223" b="2222"/>
            <wp:docPr id="1219843819" name="Picture 5" descr="A group of posters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43819" name="Picture 5" descr="A group of posters on a wal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93842" cy="104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0A6">
        <w:rPr>
          <w:rFonts w:ascii="Arial" w:hAnsi="Arial" w:cs="Arial"/>
          <w:noProof/>
        </w:rPr>
        <w:drawing>
          <wp:inline distT="0" distB="0" distL="0" distR="0" wp14:anchorId="6891FE74" wp14:editId="3502FCF3">
            <wp:extent cx="1638107" cy="1056005"/>
            <wp:effectExtent l="5080" t="0" r="5715" b="5715"/>
            <wp:docPr id="1400526286" name="Picture 6" descr="A flag on a grass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26286" name="Picture 6" descr="A flag on a grass fiel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70053" cy="107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642">
        <w:rPr>
          <w:rFonts w:ascii="Arial" w:hAnsi="Arial" w:cs="Arial"/>
          <w:noProof/>
        </w:rPr>
        <w:drawing>
          <wp:inline distT="0" distB="0" distL="0" distR="0" wp14:anchorId="2F7B2B11" wp14:editId="0FA79F0B">
            <wp:extent cx="1003935" cy="767607"/>
            <wp:effectExtent l="4128" t="0" r="0" b="0"/>
            <wp:docPr id="1575673073" name="Picture 7" descr="A group of people holding up a cut out of a card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73073" name="Picture 7" descr="A group of people holding up a cut out of a cardboar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89333" cy="83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2461">
        <w:rPr>
          <w:rFonts w:ascii="Arial" w:hAnsi="Arial" w:cs="Arial"/>
          <w:noProof/>
        </w:rPr>
        <w:drawing>
          <wp:inline distT="0" distB="0" distL="0" distR="0" wp14:anchorId="4BD1867C" wp14:editId="1D7B4AF3">
            <wp:extent cx="1440180" cy="1080215"/>
            <wp:effectExtent l="0" t="0" r="7620" b="5715"/>
            <wp:docPr id="1394038271" name="Picture 1" descr="A group of people standing under a t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38271" name="Picture 1" descr="A group of people standing under a ten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61" cy="108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81" w:type="dxa"/>
        <w:tblInd w:w="-5" w:type="dxa"/>
        <w:tblLook w:val="04A0" w:firstRow="1" w:lastRow="0" w:firstColumn="1" w:lastColumn="0" w:noHBand="0" w:noVBand="1"/>
      </w:tblPr>
      <w:tblGrid>
        <w:gridCol w:w="2925"/>
        <w:gridCol w:w="3028"/>
        <w:gridCol w:w="3028"/>
      </w:tblGrid>
      <w:tr w:rsidR="00C57642" w:rsidRPr="00C57642" w14:paraId="19A92F0E" w14:textId="4FDE172A" w:rsidTr="00C57642">
        <w:trPr>
          <w:trHeight w:val="288"/>
        </w:trPr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0E8183C7" w14:textId="77777777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5764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Sail Banner (Red)</w:t>
            </w:r>
          </w:p>
        </w:tc>
        <w:tc>
          <w:tcPr>
            <w:tcW w:w="3028" w:type="dxa"/>
            <w:vAlign w:val="center"/>
          </w:tcPr>
          <w:p w14:paraId="32924714" w14:textId="30BDA18F" w:rsidR="00C57642" w:rsidRPr="00C57642" w:rsidRDefault="00C57642" w:rsidP="00C5764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5764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Pull up Banner Rainbows</w:t>
            </w:r>
          </w:p>
        </w:tc>
        <w:tc>
          <w:tcPr>
            <w:tcW w:w="3028" w:type="dxa"/>
            <w:vAlign w:val="center"/>
          </w:tcPr>
          <w:p w14:paraId="162B9694" w14:textId="5BDF5D0A" w:rsidR="00C57642" w:rsidRPr="00C57642" w:rsidRDefault="00C57642" w:rsidP="003B246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C5764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Table Cloth</w:t>
            </w:r>
            <w:proofErr w:type="gramEnd"/>
            <w:r w:rsidR="003B24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            Gazebo</w:t>
            </w:r>
          </w:p>
        </w:tc>
      </w:tr>
      <w:tr w:rsidR="00C57642" w:rsidRPr="00C57642" w14:paraId="40F181DF" w14:textId="25B9ACB4" w:rsidTr="00C57642">
        <w:trPr>
          <w:trHeight w:val="288"/>
        </w:trPr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0A7EE3B0" w14:textId="77777777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5764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Sail Banner (Blue)</w:t>
            </w:r>
          </w:p>
        </w:tc>
        <w:tc>
          <w:tcPr>
            <w:tcW w:w="3028" w:type="dxa"/>
            <w:vAlign w:val="center"/>
          </w:tcPr>
          <w:p w14:paraId="6EAD44CA" w14:textId="0834E150" w:rsidR="00C57642" w:rsidRPr="00C57642" w:rsidRDefault="00C57642" w:rsidP="00C5764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5764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Pull up Banner Brownies</w:t>
            </w:r>
          </w:p>
        </w:tc>
        <w:tc>
          <w:tcPr>
            <w:tcW w:w="3028" w:type="dxa"/>
            <w:vAlign w:val="center"/>
          </w:tcPr>
          <w:p w14:paraId="5F2340EB" w14:textId="667E54CE" w:rsidR="00C57642" w:rsidRPr="00C57642" w:rsidRDefault="00C57642" w:rsidP="00C5764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5764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Selfie Frame</w:t>
            </w:r>
          </w:p>
        </w:tc>
      </w:tr>
      <w:tr w:rsidR="00C57642" w:rsidRPr="00C57642" w14:paraId="62655490" w14:textId="6FB46B23" w:rsidTr="00C57642">
        <w:trPr>
          <w:gridAfter w:val="1"/>
          <w:wAfter w:w="3028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  <w:hideMark/>
          </w:tcPr>
          <w:p w14:paraId="0C1024ED" w14:textId="77777777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5764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Sail Banner (Green)</w:t>
            </w:r>
          </w:p>
        </w:tc>
        <w:tc>
          <w:tcPr>
            <w:tcW w:w="3028" w:type="dxa"/>
            <w:vAlign w:val="center"/>
          </w:tcPr>
          <w:p w14:paraId="777F1CF1" w14:textId="628633DF" w:rsidR="00C57642" w:rsidRPr="00C57642" w:rsidRDefault="00C57642" w:rsidP="00C5764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5764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Pull up Banner Guides</w:t>
            </w:r>
          </w:p>
        </w:tc>
      </w:tr>
      <w:tr w:rsidR="00C57642" w:rsidRPr="00C57642" w14:paraId="52D70D2C" w14:textId="5180E89F" w:rsidTr="00C57642">
        <w:trPr>
          <w:gridAfter w:val="1"/>
          <w:wAfter w:w="3028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646A088E" w14:textId="59194332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28" w:type="dxa"/>
            <w:vAlign w:val="center"/>
          </w:tcPr>
          <w:p w14:paraId="59690A34" w14:textId="2DB9630E" w:rsidR="00C57642" w:rsidRPr="00C57642" w:rsidRDefault="00C57642" w:rsidP="00C5764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5764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Pull up Banner Rangers</w:t>
            </w:r>
          </w:p>
        </w:tc>
      </w:tr>
      <w:tr w:rsidR="00C57642" w:rsidRPr="00C57642" w14:paraId="55B41AFD" w14:textId="3C19D4B9" w:rsidTr="00C57642">
        <w:trPr>
          <w:gridAfter w:val="1"/>
          <w:wAfter w:w="3028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1F2125CE" w14:textId="3933C209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28" w:type="dxa"/>
            <w:vAlign w:val="center"/>
          </w:tcPr>
          <w:p w14:paraId="46027F5E" w14:textId="68DD21E5" w:rsidR="00C57642" w:rsidRPr="00C57642" w:rsidRDefault="00C57642" w:rsidP="00C5764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5764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Pull up Girlguiding General</w:t>
            </w:r>
          </w:p>
        </w:tc>
      </w:tr>
      <w:tr w:rsidR="00C57642" w:rsidRPr="00C57642" w14:paraId="2E37EC23" w14:textId="066A4BDA" w:rsidTr="00C57642">
        <w:trPr>
          <w:gridAfter w:val="1"/>
          <w:wAfter w:w="3028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797C3CDD" w14:textId="42E5CDE8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28" w:type="dxa"/>
            <w:vAlign w:val="center"/>
          </w:tcPr>
          <w:p w14:paraId="36EC8EC3" w14:textId="4BBD2927" w:rsidR="00C57642" w:rsidRPr="00C57642" w:rsidRDefault="00C57642" w:rsidP="00C5764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7642" w:rsidRPr="00C57642" w14:paraId="462CEB7C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326ACC50" w14:textId="05191D32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C57642" w14:paraId="3691DC12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4452C665" w14:textId="2F81A776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C57642" w14:paraId="68EE44C1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14B46E0A" w14:textId="5D388FED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C57642" w14:paraId="1BE80B64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63750906" w14:textId="77777777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C57642" w14:paraId="388F2184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17D09920" w14:textId="176D47A2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C57642" w14:paraId="7CA491B7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660583F7" w14:textId="5661CCE5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C57642" w14:paraId="295770A2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085CE5CB" w14:textId="77777777" w:rsid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3B8646D0" w14:textId="77777777" w:rsidR="00C57642" w:rsidRPr="00C57642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17A414B2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7848B065" w14:textId="5ACD35C1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701240EB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0CBAA9D6" w14:textId="0D941F3C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5A625FCA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075170D5" w14:textId="067EE66A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57CAA11D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0B019C02" w14:textId="4D5A2B07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232EEDE3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1393ABB5" w14:textId="17318011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03974E8B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5A68DA9B" w14:textId="610ABB74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298D0277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5EACE2FE" w14:textId="73C64294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3A2C170D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21A4610E" w14:textId="17F5281F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0169D343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487D13B5" w14:textId="3310E695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79387BAD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53DA4FE9" w14:textId="2A6ABA3F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7642" w:rsidRPr="00F500A6" w14:paraId="6603DF65" w14:textId="77777777" w:rsidTr="00C57642">
        <w:trPr>
          <w:gridAfter w:val="2"/>
          <w:wAfter w:w="6056" w:type="dxa"/>
          <w:trHeight w:val="288"/>
        </w:trPr>
        <w:tc>
          <w:tcPr>
            <w:tcW w:w="2925" w:type="dxa"/>
            <w:shd w:val="clear" w:color="auto" w:fill="auto"/>
            <w:noWrap/>
            <w:vAlign w:val="center"/>
          </w:tcPr>
          <w:p w14:paraId="06EDA5F2" w14:textId="5B77CDBD" w:rsidR="00C57642" w:rsidRPr="00F500A6" w:rsidRDefault="00C57642" w:rsidP="00C57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5702C80" w14:textId="77777777" w:rsidR="00F500A6" w:rsidRDefault="00F500A6"/>
    <w:p w14:paraId="122D5BE7" w14:textId="77777777" w:rsidR="00F500A6" w:rsidRDefault="00F500A6"/>
    <w:sectPr w:rsidR="00F500A6" w:rsidSect="00C57642">
      <w:pgSz w:w="11906" w:h="16838"/>
      <w:pgMar w:top="1440" w:right="1440" w:bottom="453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A3"/>
    <w:rsid w:val="00166281"/>
    <w:rsid w:val="001C1028"/>
    <w:rsid w:val="002E0A08"/>
    <w:rsid w:val="003056A3"/>
    <w:rsid w:val="003B2461"/>
    <w:rsid w:val="004756E7"/>
    <w:rsid w:val="004F6C39"/>
    <w:rsid w:val="0081724F"/>
    <w:rsid w:val="008C48D8"/>
    <w:rsid w:val="00C57642"/>
    <w:rsid w:val="00D97F05"/>
    <w:rsid w:val="00F500A6"/>
    <w:rsid w:val="00F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9862"/>
  <w15:chartTrackingRefBased/>
  <w15:docId w15:val="{C6F22E81-DC96-4516-84E5-AF19637D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gnadmin@girlguidingnorfolk.org.uk" TargetMode="External"/><Relationship Id="rId11" Type="http://schemas.openxmlformats.org/officeDocument/2006/relationships/image" Target="media/image6.jpeg"/><Relationship Id="rId5" Type="http://schemas.openxmlformats.org/officeDocument/2006/relationships/image" Target="cid:0107fee4-a7a7-44ea-8444-74c27cdc0a1a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Myhill</dc:creator>
  <cp:keywords/>
  <dc:description/>
  <cp:lastModifiedBy>ggnlesam2021@outlook.com</cp:lastModifiedBy>
  <cp:revision>8</cp:revision>
  <dcterms:created xsi:type="dcterms:W3CDTF">2023-11-11T13:19:00Z</dcterms:created>
  <dcterms:modified xsi:type="dcterms:W3CDTF">2024-05-21T11:53:00Z</dcterms:modified>
</cp:coreProperties>
</file>